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C262A" w14:textId="7D9E9BD7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8"/>
          <w:szCs w:val="28"/>
          <w:u w:val="single"/>
        </w:rPr>
      </w:pPr>
      <w:r w:rsidRPr="00FE4813">
        <w:rPr>
          <w:rFonts w:ascii="Arial" w:hAnsi="Arial" w:cs="Arial"/>
          <w:b/>
          <w:bCs/>
          <w:color w:val="FF0000"/>
          <w:sz w:val="28"/>
          <w:szCs w:val="28"/>
          <w:u w:val="single"/>
        </w:rPr>
        <w:t>AVVISO IMPORTANTE!</w:t>
      </w:r>
    </w:p>
    <w:p w14:paraId="62476E2E" w14:textId="77777777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</w:p>
    <w:p w14:paraId="3B739E95" w14:textId="5F1764A8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>Per venire incontro alle esigenze di coloro che desidera</w:t>
      </w:r>
      <w:r w:rsidR="00BA0507" w:rsidRPr="00FE4813">
        <w:rPr>
          <w:rFonts w:ascii="Arial" w:hAnsi="Arial" w:cs="Arial"/>
          <w:color w:val="000000"/>
          <w:sz w:val="24"/>
          <w:szCs w:val="24"/>
        </w:rPr>
        <w:t>no</w:t>
      </w:r>
      <w:r w:rsidRPr="00FE4813">
        <w:rPr>
          <w:rFonts w:ascii="Arial" w:hAnsi="Arial" w:cs="Arial"/>
          <w:color w:val="000000"/>
          <w:sz w:val="24"/>
          <w:szCs w:val="24"/>
        </w:rPr>
        <w:t xml:space="preserve"> avere un riscontro da parte degli istruttori rispetto ai progressi e/o le difficoltà dei </w:t>
      </w:r>
      <w:r w:rsidR="00BA0507" w:rsidRPr="00FE4813">
        <w:rPr>
          <w:rFonts w:ascii="Arial" w:hAnsi="Arial" w:cs="Arial"/>
          <w:color w:val="000000"/>
          <w:sz w:val="24"/>
          <w:szCs w:val="24"/>
        </w:rPr>
        <w:t>propri</w:t>
      </w:r>
      <w:r w:rsidRPr="00FE4813">
        <w:rPr>
          <w:rFonts w:ascii="Arial" w:hAnsi="Arial" w:cs="Arial"/>
          <w:color w:val="000000"/>
          <w:sz w:val="24"/>
          <w:szCs w:val="24"/>
        </w:rPr>
        <w:t xml:space="preserve"> figli, data l’impossibilità di essere presenti e vedere di persona le lezioni presso la piscina </w:t>
      </w:r>
      <w:proofErr w:type="spellStart"/>
      <w:r w:rsidRPr="00FE4813">
        <w:rPr>
          <w:rFonts w:ascii="Arial" w:hAnsi="Arial" w:cs="Arial"/>
          <w:color w:val="000000"/>
          <w:sz w:val="24"/>
          <w:szCs w:val="24"/>
        </w:rPr>
        <w:t>Wellfit</w:t>
      </w:r>
      <w:proofErr w:type="spellEnd"/>
      <w:r w:rsidRPr="00FE4813">
        <w:rPr>
          <w:rFonts w:ascii="Arial" w:hAnsi="Arial" w:cs="Arial"/>
          <w:color w:val="000000"/>
          <w:sz w:val="24"/>
          <w:szCs w:val="24"/>
        </w:rPr>
        <w:t xml:space="preserve">, la società ha deciso di organizzare delle </w:t>
      </w:r>
      <w:r w:rsidRPr="00FE4813">
        <w:rPr>
          <w:rFonts w:ascii="Arial" w:hAnsi="Arial" w:cs="Arial"/>
          <w:b/>
          <w:bCs/>
          <w:i/>
          <w:iCs/>
          <w:color w:val="000000"/>
          <w:sz w:val="24"/>
          <w:szCs w:val="24"/>
        </w:rPr>
        <w:t>giornate di incontro/colloquio con i nostri tecnici</w:t>
      </w:r>
      <w:r w:rsidRPr="00FE4813">
        <w:rPr>
          <w:rFonts w:ascii="Arial" w:hAnsi="Arial" w:cs="Arial"/>
          <w:color w:val="000000"/>
          <w:sz w:val="24"/>
          <w:szCs w:val="24"/>
        </w:rPr>
        <w:t xml:space="preserve">, presso la reception della struttura. </w:t>
      </w:r>
    </w:p>
    <w:p w14:paraId="7080E828" w14:textId="1F7D63A4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>Se</w:t>
      </w:r>
      <w:r w:rsidRPr="00FE4813">
        <w:rPr>
          <w:rFonts w:ascii="Arial" w:hAnsi="Arial" w:cs="Arial"/>
          <w:color w:val="000000"/>
          <w:sz w:val="24"/>
          <w:szCs w:val="24"/>
        </w:rPr>
        <w:t xml:space="preserve"> quindi</w:t>
      </w:r>
      <w:r w:rsidRPr="00FE4813">
        <w:rPr>
          <w:rFonts w:ascii="Arial" w:hAnsi="Arial" w:cs="Arial"/>
          <w:color w:val="000000"/>
          <w:sz w:val="24"/>
          <w:szCs w:val="24"/>
        </w:rPr>
        <w:t xml:space="preserve"> vi fa piacere </w:t>
      </w:r>
      <w:r w:rsidRPr="00FE4813">
        <w:rPr>
          <w:rFonts w:ascii="Arial" w:hAnsi="Arial" w:cs="Arial"/>
          <w:color w:val="000000"/>
          <w:sz w:val="24"/>
          <w:szCs w:val="24"/>
        </w:rPr>
        <w:t>o avete necessità di confrontarvi, gli istruttori saranno presenti nelle date e negli orari sotto riportati:</w:t>
      </w:r>
    </w:p>
    <w:p w14:paraId="28643F8E" w14:textId="77777777" w:rsidR="00BA0507" w:rsidRPr="00FE4813" w:rsidRDefault="00BA0507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B4F013C" w14:textId="54AE5F8C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FE4813">
        <w:rPr>
          <w:rFonts w:ascii="Arial" w:hAnsi="Arial" w:cs="Arial"/>
          <w:sz w:val="24"/>
          <w:szCs w:val="24"/>
        </w:rPr>
        <w:t>CALENDARIO INCONTRI CON ISTRUTTORI PISCINA WELLFIT</w:t>
      </w:r>
    </w:p>
    <w:p w14:paraId="00EF36E3" w14:textId="5EA7A8A8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E4813">
        <w:rPr>
          <w:rFonts w:ascii="Arial" w:hAnsi="Arial" w:cs="Arial"/>
          <w:b/>
          <w:bCs/>
          <w:color w:val="FF0000"/>
          <w:sz w:val="24"/>
          <w:szCs w:val="24"/>
        </w:rPr>
        <w:t>MESE 6</w:t>
      </w:r>
      <w:r w:rsidR="009122CC" w:rsidRPr="00FE4813">
        <w:rPr>
          <w:rFonts w:ascii="Arial" w:hAnsi="Arial" w:cs="Arial"/>
          <w:b/>
          <w:bCs/>
          <w:color w:val="FF0000"/>
          <w:sz w:val="24"/>
          <w:szCs w:val="24"/>
        </w:rPr>
        <w:t xml:space="preserve"> (da metà febbraio a metà marzo)</w:t>
      </w:r>
    </w:p>
    <w:p w14:paraId="60FE25A6" w14:textId="77777777" w:rsidR="009122CC" w:rsidRPr="00FE4813" w:rsidRDefault="009122CC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4195F01" w14:textId="060C7190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LUNEDI 21/3 e MERCOLEDI 23/3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dalle </w:t>
      </w:r>
      <w:r w:rsidRPr="00FE4813">
        <w:rPr>
          <w:rFonts w:ascii="Arial" w:hAnsi="Arial" w:cs="Arial"/>
          <w:color w:val="000066"/>
          <w:sz w:val="24"/>
          <w:szCs w:val="24"/>
        </w:rPr>
        <w:t>16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16.30 e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dalle </w:t>
      </w:r>
      <w:r w:rsidRPr="00FE4813">
        <w:rPr>
          <w:rFonts w:ascii="Arial" w:hAnsi="Arial" w:cs="Arial"/>
          <w:color w:val="000066"/>
          <w:sz w:val="24"/>
          <w:szCs w:val="24"/>
        </w:rPr>
        <w:t>18.15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</w:t>
      </w:r>
      <w:r w:rsidRPr="00FE4813">
        <w:rPr>
          <w:rFonts w:ascii="Arial" w:hAnsi="Arial" w:cs="Arial"/>
          <w:color w:val="000066"/>
          <w:sz w:val="24"/>
          <w:szCs w:val="24"/>
        </w:rPr>
        <w:t>18.45</w:t>
      </w:r>
    </w:p>
    <w:p w14:paraId="0C5EA094" w14:textId="1547E4CE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MARTEDI 22/3 e GIOVEDI 24/3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>dalle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16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1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6.30 e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dalle </w:t>
      </w:r>
      <w:r w:rsidRPr="00FE4813">
        <w:rPr>
          <w:rFonts w:ascii="Arial" w:hAnsi="Arial" w:cs="Arial"/>
          <w:color w:val="000066"/>
          <w:sz w:val="24"/>
          <w:szCs w:val="24"/>
        </w:rPr>
        <w:t>19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</w:t>
      </w:r>
      <w:r w:rsidRPr="00FE4813">
        <w:rPr>
          <w:rFonts w:ascii="Arial" w:hAnsi="Arial" w:cs="Arial"/>
          <w:color w:val="000066"/>
          <w:sz w:val="24"/>
          <w:szCs w:val="24"/>
        </w:rPr>
        <w:t>19.30</w:t>
      </w:r>
    </w:p>
    <w:p w14:paraId="25430C7C" w14:textId="3EF2846A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VENERDI 25/3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dalle </w:t>
      </w:r>
      <w:r w:rsidRPr="00FE4813">
        <w:rPr>
          <w:rFonts w:ascii="Arial" w:hAnsi="Arial" w:cs="Arial"/>
          <w:color w:val="000066"/>
          <w:sz w:val="24"/>
          <w:szCs w:val="24"/>
        </w:rPr>
        <w:t>16.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30 alle </w:t>
      </w:r>
      <w:r w:rsidRPr="00FE4813">
        <w:rPr>
          <w:rFonts w:ascii="Arial" w:hAnsi="Arial" w:cs="Arial"/>
          <w:color w:val="000066"/>
          <w:sz w:val="24"/>
          <w:szCs w:val="24"/>
        </w:rPr>
        <w:t>17.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>00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e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dalle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19.45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</w:t>
      </w:r>
      <w:r w:rsidRPr="00FE4813">
        <w:rPr>
          <w:rFonts w:ascii="Arial" w:hAnsi="Arial" w:cs="Arial"/>
          <w:color w:val="000066"/>
          <w:sz w:val="24"/>
          <w:szCs w:val="24"/>
        </w:rPr>
        <w:t>20.15</w:t>
      </w:r>
    </w:p>
    <w:p w14:paraId="1842A5CD" w14:textId="0C736D83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SABATO 19/3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>(mattina) dalle 10:45 alle 11.</w:t>
      </w:r>
      <w:r w:rsidR="00BA0507" w:rsidRPr="00FE4813">
        <w:rPr>
          <w:rFonts w:ascii="Arial" w:hAnsi="Arial" w:cs="Arial"/>
          <w:color w:val="000066"/>
          <w:sz w:val="24"/>
          <w:szCs w:val="24"/>
        </w:rPr>
        <w:t>15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>; (pomeriggio) dalle</w:t>
      </w:r>
      <w:r w:rsidRPr="00FE4813">
        <w:rPr>
          <w:rFonts w:ascii="Arial" w:hAnsi="Arial" w:cs="Arial"/>
          <w:color w:val="000066"/>
          <w:sz w:val="24"/>
          <w:szCs w:val="24"/>
        </w:rPr>
        <w:t>15.30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16 e 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dalle </w:t>
      </w:r>
      <w:r w:rsidRPr="00FE4813">
        <w:rPr>
          <w:rFonts w:ascii="Arial" w:hAnsi="Arial" w:cs="Arial"/>
          <w:color w:val="000066"/>
          <w:sz w:val="24"/>
          <w:szCs w:val="24"/>
        </w:rPr>
        <w:t>18.30</w:t>
      </w:r>
      <w:r w:rsidR="009122CC" w:rsidRPr="00FE4813">
        <w:rPr>
          <w:rFonts w:ascii="Arial" w:hAnsi="Arial" w:cs="Arial"/>
          <w:color w:val="000066"/>
          <w:sz w:val="24"/>
          <w:szCs w:val="24"/>
        </w:rPr>
        <w:t xml:space="preserve"> alle </w:t>
      </w:r>
      <w:r w:rsidRPr="00FE4813">
        <w:rPr>
          <w:rFonts w:ascii="Arial" w:hAnsi="Arial" w:cs="Arial"/>
          <w:color w:val="000066"/>
          <w:sz w:val="24"/>
          <w:szCs w:val="24"/>
        </w:rPr>
        <w:t>19</w:t>
      </w:r>
    </w:p>
    <w:p w14:paraId="6F78A812" w14:textId="77777777" w:rsidR="009122CC" w:rsidRPr="00FE4813" w:rsidRDefault="009122CC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4FDF5827" w14:textId="77777777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>CALENDARIO INCONTRI CON ISTRUTTORI PISCINA WELLFIT</w:t>
      </w:r>
    </w:p>
    <w:p w14:paraId="4645B03A" w14:textId="138A47FA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E4813">
        <w:rPr>
          <w:rFonts w:ascii="Arial" w:hAnsi="Arial" w:cs="Arial"/>
          <w:b/>
          <w:bCs/>
          <w:color w:val="FF0000"/>
          <w:sz w:val="24"/>
          <w:szCs w:val="24"/>
        </w:rPr>
        <w:t>MESE 7</w:t>
      </w:r>
      <w:r w:rsidR="009122CC" w:rsidRPr="00FE4813">
        <w:rPr>
          <w:rFonts w:ascii="Arial" w:hAnsi="Arial" w:cs="Arial"/>
          <w:b/>
          <w:bCs/>
          <w:color w:val="FF0000"/>
          <w:sz w:val="24"/>
          <w:szCs w:val="24"/>
        </w:rPr>
        <w:t xml:space="preserve"> (da metà marzo a metà aprile)</w:t>
      </w:r>
    </w:p>
    <w:p w14:paraId="3AF7FA64" w14:textId="77777777" w:rsidR="00065FF9" w:rsidRPr="00FE4813" w:rsidRDefault="00065FF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7A8675A9" w14:textId="6BE8F799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LUNEDI 11/4 e MERCOLEDI 13/4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 alle 16.30 e dalle 18.15 alle 18.45</w:t>
      </w:r>
    </w:p>
    <w:p w14:paraId="135CD75F" w14:textId="22E8F484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MARTEDI 12/4 e GIOVEDI 14/4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 alle 16.30 e dalle 19 alle19.30</w:t>
      </w:r>
    </w:p>
    <w:p w14:paraId="6BBF1E77" w14:textId="2A9EDD0C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 xml:space="preserve">VENERDI 15/4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16.30 alle 17.00 e dalle 19.45 alle 20.15</w:t>
      </w:r>
    </w:p>
    <w:p w14:paraId="41089CAA" w14:textId="3C971901" w:rsidR="00065FF9" w:rsidRPr="00FE4813" w:rsidRDefault="00327769" w:rsidP="0006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SABATO 23/4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(mattina) dalle 10:45 alle 11.</w:t>
      </w:r>
      <w:r w:rsidR="00BA0507" w:rsidRPr="00FE4813">
        <w:rPr>
          <w:rFonts w:ascii="Arial" w:hAnsi="Arial" w:cs="Arial"/>
          <w:color w:val="000066"/>
          <w:sz w:val="24"/>
          <w:szCs w:val="24"/>
        </w:rPr>
        <w:t>15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; (pomeriggio) dalle15.30 alle 16 e dalle 18.30 alle 19</w:t>
      </w:r>
    </w:p>
    <w:p w14:paraId="14DDD50F" w14:textId="77777777" w:rsidR="00065FF9" w:rsidRPr="00FE4813" w:rsidRDefault="00065FF9" w:rsidP="0006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1D37823E" w14:textId="1DE22076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>CALENDARIO INCONTRI CON ISTRUTTORI PISCINA WELLFIT</w:t>
      </w:r>
    </w:p>
    <w:p w14:paraId="758C4F00" w14:textId="564DAD7C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  <w:r w:rsidRPr="00FE4813">
        <w:rPr>
          <w:rFonts w:ascii="Arial" w:hAnsi="Arial" w:cs="Arial"/>
          <w:b/>
          <w:bCs/>
          <w:color w:val="FF0000"/>
          <w:sz w:val="24"/>
          <w:szCs w:val="24"/>
        </w:rPr>
        <w:t>MESE 8</w:t>
      </w:r>
      <w:r w:rsidR="00065FF9" w:rsidRPr="00FE4813">
        <w:rPr>
          <w:rFonts w:ascii="Arial" w:hAnsi="Arial" w:cs="Arial"/>
          <w:b/>
          <w:bCs/>
          <w:color w:val="FF0000"/>
          <w:sz w:val="24"/>
          <w:szCs w:val="24"/>
        </w:rPr>
        <w:t xml:space="preserve"> (da metà aprile a metà maggio)</w:t>
      </w:r>
    </w:p>
    <w:p w14:paraId="7D05621B" w14:textId="77777777" w:rsidR="00065FF9" w:rsidRPr="00FE4813" w:rsidRDefault="00065FF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14:paraId="22BFA1F9" w14:textId="4F36855A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LUNEDI 23/5 e MERCOLEDI 11/5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 alle 16.30 e dalle 18.15 alle 18.45</w:t>
      </w:r>
    </w:p>
    <w:p w14:paraId="2CB58162" w14:textId="5C746752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MARTEDI 10/5 e GIOVEDI 12/5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 alle 16.30 e dalle 19 alle19.30</w:t>
      </w:r>
    </w:p>
    <w:p w14:paraId="4A3161B8" w14:textId="308BE51D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VENERDI 13/5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dalle 16.30 alle 17.00 e dalle 19.45 alle 20.15</w:t>
      </w:r>
    </w:p>
    <w:p w14:paraId="30DB99E3" w14:textId="67AF536C" w:rsidR="00065FF9" w:rsidRPr="00FE4813" w:rsidRDefault="00327769" w:rsidP="00065FF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  <w:r w:rsidRPr="00FE4813">
        <w:rPr>
          <w:rFonts w:ascii="Arial" w:hAnsi="Arial" w:cs="Arial"/>
          <w:b/>
          <w:bCs/>
          <w:color w:val="000066"/>
          <w:sz w:val="24"/>
          <w:szCs w:val="24"/>
        </w:rPr>
        <w:t>SABATO 21/5</w:t>
      </w:r>
      <w:r w:rsidRPr="00FE4813">
        <w:rPr>
          <w:rFonts w:ascii="Arial" w:hAnsi="Arial" w:cs="Arial"/>
          <w:color w:val="000066"/>
          <w:sz w:val="24"/>
          <w:szCs w:val="24"/>
        </w:rPr>
        <w:t xml:space="preserve"> 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(mattina) dalle 10:45 alle 11.</w:t>
      </w:r>
      <w:r w:rsidR="00BA0507" w:rsidRPr="00FE4813">
        <w:rPr>
          <w:rFonts w:ascii="Arial" w:hAnsi="Arial" w:cs="Arial"/>
          <w:color w:val="000066"/>
          <w:sz w:val="24"/>
          <w:szCs w:val="24"/>
        </w:rPr>
        <w:t>15</w:t>
      </w:r>
      <w:r w:rsidR="00065FF9" w:rsidRPr="00FE4813">
        <w:rPr>
          <w:rFonts w:ascii="Arial" w:hAnsi="Arial" w:cs="Arial"/>
          <w:color w:val="000066"/>
          <w:sz w:val="24"/>
          <w:szCs w:val="24"/>
        </w:rPr>
        <w:t>; (pomeriggio) dalle15.30 alle 16 e dalle 18.30 alle 19</w:t>
      </w:r>
    </w:p>
    <w:p w14:paraId="637EB6DE" w14:textId="73AB73E7" w:rsidR="00327769" w:rsidRPr="00FE4813" w:rsidRDefault="00327769" w:rsidP="003277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66"/>
          <w:sz w:val="24"/>
          <w:szCs w:val="24"/>
        </w:rPr>
      </w:pPr>
    </w:p>
    <w:p w14:paraId="6721CBF6" w14:textId="77777777" w:rsidR="00BA0507" w:rsidRPr="00FE4813" w:rsidRDefault="00327769" w:rsidP="00327769">
      <w:pPr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>Sperando di fare cosa gradita</w:t>
      </w:r>
      <w:r w:rsidR="00065FF9" w:rsidRPr="00FE4813">
        <w:rPr>
          <w:rFonts w:ascii="Arial" w:hAnsi="Arial" w:cs="Arial"/>
          <w:color w:val="000000"/>
          <w:sz w:val="24"/>
          <w:szCs w:val="24"/>
        </w:rPr>
        <w:t xml:space="preserve">, </w:t>
      </w:r>
      <w:r w:rsidR="00065FF9" w:rsidRPr="00FE481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vi chiediamo l’unica cortesia di rispettare il giorno di iscrizione dei vostri figli</w:t>
      </w:r>
      <w:r w:rsidR="00065FF9" w:rsidRPr="00FE4813">
        <w:rPr>
          <w:rFonts w:ascii="Arial" w:hAnsi="Arial" w:cs="Arial"/>
          <w:color w:val="000000"/>
          <w:sz w:val="24"/>
          <w:szCs w:val="24"/>
        </w:rPr>
        <w:t>, per essere certi di trovare i loro istruttori</w:t>
      </w:r>
      <w:r w:rsidR="00BA0507" w:rsidRPr="00FE4813">
        <w:rPr>
          <w:rFonts w:ascii="Arial" w:hAnsi="Arial" w:cs="Arial"/>
          <w:color w:val="000000"/>
          <w:sz w:val="24"/>
          <w:szCs w:val="24"/>
        </w:rPr>
        <w:t>.</w:t>
      </w:r>
    </w:p>
    <w:p w14:paraId="604253CB" w14:textId="4C203578" w:rsidR="00BA0507" w:rsidRPr="00FE4813" w:rsidRDefault="00BA0507" w:rsidP="00327769">
      <w:pPr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 xml:space="preserve">Non sarà necessario chiamare per avvisare del vostro passaggio. Potrete andare direttamente in struttura, </w:t>
      </w:r>
      <w:r w:rsidRPr="00FE4813">
        <w:rPr>
          <w:rFonts w:ascii="Arial" w:hAnsi="Arial" w:cs="Arial"/>
          <w:b/>
          <w:bCs/>
          <w:color w:val="000000"/>
          <w:sz w:val="24"/>
          <w:szCs w:val="24"/>
          <w:u w:val="single"/>
        </w:rPr>
        <w:t>solo negli orari indicati</w:t>
      </w:r>
      <w:r w:rsidRPr="00FE4813">
        <w:rPr>
          <w:rFonts w:ascii="Arial" w:hAnsi="Arial" w:cs="Arial"/>
          <w:color w:val="000000"/>
          <w:sz w:val="24"/>
          <w:szCs w:val="24"/>
        </w:rPr>
        <w:t>, dal momento che prima o dopo i ragazzi sono in vasca e non possono lasciare i bambini.</w:t>
      </w:r>
    </w:p>
    <w:p w14:paraId="0AB01144" w14:textId="1444C765" w:rsidR="00BA0507" w:rsidRPr="00FE4813" w:rsidRDefault="00BA0507" w:rsidP="00327769">
      <w:pPr>
        <w:rPr>
          <w:rFonts w:ascii="Arial" w:hAnsi="Arial" w:cs="Arial"/>
          <w:color w:val="000000"/>
          <w:sz w:val="24"/>
          <w:szCs w:val="24"/>
        </w:rPr>
      </w:pPr>
      <w:r w:rsidRPr="00FE4813">
        <w:rPr>
          <w:rFonts w:ascii="Arial" w:hAnsi="Arial" w:cs="Arial"/>
          <w:color w:val="000000"/>
          <w:sz w:val="24"/>
          <w:szCs w:val="24"/>
        </w:rPr>
        <w:t xml:space="preserve">Restiamo a disposizione e porgiamo </w:t>
      </w:r>
      <w:r w:rsidR="00FE4813" w:rsidRPr="00FE4813">
        <w:rPr>
          <w:rFonts w:ascii="Arial" w:hAnsi="Arial" w:cs="Arial"/>
          <w:color w:val="000000"/>
          <w:sz w:val="24"/>
          <w:szCs w:val="24"/>
        </w:rPr>
        <w:t>i nostri più cordiali saluti.</w:t>
      </w:r>
    </w:p>
    <w:sectPr w:rsidR="00BA0507" w:rsidRPr="00FE481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769"/>
    <w:rsid w:val="00065FF9"/>
    <w:rsid w:val="00115853"/>
    <w:rsid w:val="00327769"/>
    <w:rsid w:val="009122CC"/>
    <w:rsid w:val="00BA0507"/>
    <w:rsid w:val="00FE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D5E94"/>
  <w15:chartTrackingRefBased/>
  <w15:docId w15:val="{2DFDF366-23B3-4640-9B8C-2D0105722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Tirri</dc:creator>
  <cp:keywords/>
  <dc:description/>
  <cp:lastModifiedBy>Barbara Tirri</cp:lastModifiedBy>
  <cp:revision>1</cp:revision>
  <dcterms:created xsi:type="dcterms:W3CDTF">2022-03-09T15:30:00Z</dcterms:created>
  <dcterms:modified xsi:type="dcterms:W3CDTF">2022-03-09T15:52:00Z</dcterms:modified>
</cp:coreProperties>
</file>